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1DE7" w14:textId="77777777" w:rsidR="00ED7199" w:rsidRPr="00A644BA" w:rsidRDefault="00ED7199" w:rsidP="00ED7199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MCEWENSVILLE BOROUGH COUNCIL AGENDA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February 5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202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</w:t>
      </w:r>
    </w:p>
    <w:p w14:paraId="4040D839" w14:textId="77777777" w:rsidR="00ED7199" w:rsidRPr="00A644BA" w:rsidRDefault="00ED7199" w:rsidP="00ED71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2B3CA1E" w14:textId="3ECFFE3A" w:rsidR="00ED7199" w:rsidRPr="00A644BA" w:rsidRDefault="00ED7199" w:rsidP="00ED7199">
      <w:pPr>
        <w:spacing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>The monthly meeting of the McEwensville Borough Council was held in the Community Hall at 7:0</w:t>
      </w:r>
      <w:r w:rsidR="00DB7404">
        <w:rPr>
          <w:rFonts w:ascii="Arial" w:eastAsia="Arial" w:hAnsi="Arial" w:cs="Arial"/>
          <w:sz w:val="22"/>
          <w:szCs w:val="22"/>
          <w:lang w:val="en"/>
        </w:rPr>
        <w:t>3</w:t>
      </w: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PM on the above date. The meeting was opened by the</w:t>
      </w:r>
      <w:r>
        <w:rPr>
          <w:rFonts w:ascii="Arial" w:eastAsia="Arial" w:hAnsi="Arial" w:cs="Arial"/>
          <w:sz w:val="22"/>
          <w:szCs w:val="22"/>
          <w:lang w:val="en"/>
        </w:rPr>
        <w:t xml:space="preserve"> P</w:t>
      </w:r>
      <w:r w:rsidRPr="00A644BA">
        <w:rPr>
          <w:rFonts w:ascii="Arial" w:eastAsia="Arial" w:hAnsi="Arial" w:cs="Arial"/>
          <w:sz w:val="22"/>
          <w:szCs w:val="22"/>
          <w:lang w:val="en"/>
        </w:rPr>
        <w:t>resident</w:t>
      </w:r>
      <w:r>
        <w:rPr>
          <w:rFonts w:ascii="Arial" w:eastAsia="Arial" w:hAnsi="Arial" w:cs="Arial"/>
          <w:sz w:val="22"/>
          <w:szCs w:val="22"/>
          <w:lang w:val="en"/>
        </w:rPr>
        <w:t>,</w:t>
      </w: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</w:t>
      </w:r>
      <w:r>
        <w:rPr>
          <w:rFonts w:ascii="Arial" w:eastAsia="Arial" w:hAnsi="Arial" w:cs="Arial"/>
          <w:sz w:val="22"/>
          <w:szCs w:val="22"/>
          <w:lang w:val="en"/>
        </w:rPr>
        <w:t>Chris Walker</w:t>
      </w:r>
      <w:r w:rsidRPr="00A644BA">
        <w:rPr>
          <w:rFonts w:ascii="Arial" w:eastAsia="Arial" w:hAnsi="Arial" w:cs="Arial"/>
          <w:sz w:val="22"/>
          <w:szCs w:val="22"/>
          <w:lang w:val="en"/>
        </w:rPr>
        <w:t>.</w:t>
      </w:r>
    </w:p>
    <w:p w14:paraId="165D9859" w14:textId="77777777" w:rsidR="00ED7199" w:rsidRPr="00A644BA" w:rsidRDefault="00ED7199" w:rsidP="00ED7199">
      <w:pPr>
        <w:spacing w:after="0" w:line="276" w:lineRule="auto"/>
        <w:ind w:left="720"/>
        <w:contextualSpacing/>
        <w:rPr>
          <w:rFonts w:ascii="Arial" w:eastAsia="Arial" w:hAnsi="Arial" w:cs="Arial"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</w:t>
      </w:r>
    </w:p>
    <w:p w14:paraId="1FAA51B2" w14:textId="77777777" w:rsidR="00ED7199" w:rsidRPr="00A644BA" w:rsidRDefault="00ED7199" w:rsidP="00ED7199">
      <w:pPr>
        <w:spacing w:line="276" w:lineRule="auto"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 xml:space="preserve">Those Present: </w:t>
      </w:r>
    </w:p>
    <w:p w14:paraId="640CD874" w14:textId="77777777" w:rsidR="00ED7199" w:rsidRPr="00A644BA" w:rsidRDefault="00ED7199" w:rsidP="00ED7199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Chris Walker,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President</w:t>
      </w:r>
      <w:r>
        <w:rPr>
          <w:rFonts w:ascii="Arial" w:eastAsia="Arial" w:hAnsi="Arial" w:cs="Arial"/>
          <w:sz w:val="22"/>
          <w:szCs w:val="22"/>
          <w:lang w:val="en"/>
        </w:rPr>
        <w:tab/>
      </w:r>
      <w:r>
        <w:rPr>
          <w:rFonts w:ascii="Arial" w:eastAsia="Arial" w:hAnsi="Arial" w:cs="Arial"/>
          <w:sz w:val="22"/>
          <w:szCs w:val="22"/>
          <w:lang w:val="en"/>
        </w:rPr>
        <w:tab/>
      </w:r>
      <w:r>
        <w:rPr>
          <w:rFonts w:ascii="Arial" w:eastAsia="Arial" w:hAnsi="Arial" w:cs="Arial"/>
          <w:sz w:val="22"/>
          <w:szCs w:val="22"/>
          <w:lang w:val="en"/>
        </w:rPr>
        <w:tab/>
      </w:r>
      <w:r>
        <w:rPr>
          <w:rFonts w:ascii="Arial" w:eastAsia="Arial" w:hAnsi="Arial" w:cs="Arial"/>
          <w:sz w:val="22"/>
          <w:szCs w:val="22"/>
          <w:lang w:val="en"/>
        </w:rPr>
        <w:tab/>
      </w:r>
      <w:r w:rsidRPr="00A644BA">
        <w:rPr>
          <w:rFonts w:ascii="Arial" w:eastAsia="Arial" w:hAnsi="Arial" w:cs="Arial"/>
          <w:sz w:val="22"/>
          <w:szCs w:val="22"/>
          <w:lang w:val="en"/>
        </w:rPr>
        <w:t>Fred Wesner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, Vice President</w:t>
      </w:r>
    </w:p>
    <w:p w14:paraId="5BD8BC38" w14:textId="77777777" w:rsidR="00ED7199" w:rsidRPr="00A644BA" w:rsidRDefault="00ED7199" w:rsidP="00ED7199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Rachael Sossamon,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Secretary/Treasurer</w:t>
      </w:r>
      <w:r>
        <w:rPr>
          <w:rFonts w:ascii="Arial" w:eastAsia="Arial" w:hAnsi="Arial" w:cs="Arial"/>
          <w:i/>
          <w:iCs/>
          <w:sz w:val="22"/>
          <w:szCs w:val="22"/>
          <w:lang w:val="en"/>
        </w:rPr>
        <w:tab/>
      </w:r>
      <w:r>
        <w:rPr>
          <w:rFonts w:ascii="Arial" w:eastAsia="Arial" w:hAnsi="Arial" w:cs="Arial"/>
          <w:i/>
          <w:iCs/>
          <w:sz w:val="22"/>
          <w:szCs w:val="22"/>
          <w:lang w:val="en"/>
        </w:rPr>
        <w:tab/>
      </w: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Jason Brudecki,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Solicitor</w:t>
      </w:r>
    </w:p>
    <w:p w14:paraId="24B9A7A2" w14:textId="77777777" w:rsidR="00ED7199" w:rsidRPr="00A644BA" w:rsidRDefault="00ED7199" w:rsidP="00ED7199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La’ Na Brown,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</w:p>
    <w:p w14:paraId="0160ABED" w14:textId="77777777" w:rsidR="00ED7199" w:rsidRPr="00A644BA" w:rsidRDefault="00ED7199" w:rsidP="00ED7199">
      <w:pPr>
        <w:spacing w:after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Greg Yost,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</w:p>
    <w:p w14:paraId="74B04DCE" w14:textId="77777777" w:rsidR="00ED7199" w:rsidRPr="00A644BA" w:rsidRDefault="00ED7199" w:rsidP="00ED7199">
      <w:pPr>
        <w:spacing w:after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Faye Arndt Shaffer,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  <w:r w:rsidRPr="00A644BA">
        <w:rPr>
          <w:rFonts w:ascii="Arial" w:hAnsi="Arial" w:cs="Arial"/>
          <w:sz w:val="22"/>
          <w:szCs w:val="22"/>
        </w:rPr>
        <w:tab/>
      </w:r>
    </w:p>
    <w:p w14:paraId="2AA5C635" w14:textId="77777777" w:rsidR="00ED7199" w:rsidRPr="00A644BA" w:rsidRDefault="00ED7199" w:rsidP="00ED7199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hAnsi="Arial" w:cs="Arial"/>
          <w:sz w:val="22"/>
          <w:szCs w:val="22"/>
        </w:rPr>
        <w:tab/>
      </w:r>
    </w:p>
    <w:p w14:paraId="34B1B3B3" w14:textId="77777777" w:rsidR="00ED7199" w:rsidRPr="00A644BA" w:rsidRDefault="00ED7199" w:rsidP="00ED7199">
      <w:pPr>
        <w:spacing w:line="276" w:lineRule="auto"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>Those Absent:</w:t>
      </w:r>
    </w:p>
    <w:p w14:paraId="2047A8B4" w14:textId="77777777" w:rsidR="00ED7199" w:rsidRDefault="00ED7199" w:rsidP="00ED7199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Mark Moser,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 xml:space="preserve">Mayor                                        </w:t>
      </w:r>
    </w:p>
    <w:p w14:paraId="781FD096" w14:textId="77777777" w:rsidR="00ED7199" w:rsidRPr="00A644BA" w:rsidRDefault="00ED7199" w:rsidP="00ED7199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</w:p>
    <w:p w14:paraId="77920A77" w14:textId="77777777" w:rsidR="00ED7199" w:rsidRPr="00A644BA" w:rsidRDefault="00ED7199" w:rsidP="00ED7199">
      <w:pPr>
        <w:spacing w:line="276" w:lineRule="auto"/>
        <w:rPr>
          <w:rFonts w:ascii="Arial" w:eastAsia="Arial" w:hAnsi="Arial" w:cs="Arial"/>
          <w:b/>
          <w:bCs/>
          <w:sz w:val="22"/>
          <w:szCs w:val="22"/>
          <w:lang w:val="en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>Visitors:</w:t>
      </w:r>
      <w:r w:rsidRPr="00A644BA">
        <w:rPr>
          <w:rFonts w:ascii="Arial" w:hAnsi="Arial" w:cs="Arial"/>
          <w:sz w:val="22"/>
          <w:szCs w:val="22"/>
        </w:rPr>
        <w:tab/>
      </w:r>
    </w:p>
    <w:p w14:paraId="38A880BA" w14:textId="77777777" w:rsidR="00ED7199" w:rsidRDefault="00ED7199" w:rsidP="00ED7199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Dan Shaffer,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Resident</w:t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 Stehr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CKCOG/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WRAFD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335F1F09" w14:textId="07355591" w:rsidR="00ED7199" w:rsidRDefault="00305124" w:rsidP="00ED7199">
      <w:pPr>
        <w:spacing w:after="0" w:line="240" w:lineRule="auto"/>
        <w:ind w:left="4320" w:hanging="36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Tonya Pentycof</w:t>
      </w:r>
      <w:r w:rsidR="009B69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e, Resident</w:t>
      </w:r>
      <w:r w:rsidR="009B69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Jessie Hopfer, Montgomery House Library</w:t>
      </w:r>
    </w:p>
    <w:p w14:paraId="63367056" w14:textId="77777777" w:rsidR="00ED7199" w:rsidRDefault="00ED7199" w:rsidP="00ED7199">
      <w:pPr>
        <w:spacing w:after="0" w:line="240" w:lineRule="auto"/>
        <w:ind w:left="4320" w:hanging="36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A808BCD" w14:textId="77777777" w:rsidR="00ED7199" w:rsidRPr="00A644BA" w:rsidRDefault="00ED7199" w:rsidP="00ED7199">
      <w:pPr>
        <w:spacing w:after="0" w:line="240" w:lineRule="auto"/>
        <w:ind w:left="4320" w:hanging="360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0801B46" w14:textId="77777777" w:rsidR="00ED7199" w:rsidRPr="00A644BA" w:rsidRDefault="00ED7199" w:rsidP="00ED71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Comments:</w:t>
      </w:r>
    </w:p>
    <w:p w14:paraId="7C6F3837" w14:textId="391D8576" w:rsidR="00ED7199" w:rsidRPr="00A8519F" w:rsidRDefault="002E73E5" w:rsidP="00A8519F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Jess came to talk about Easter April 12</w:t>
      </w:r>
      <w:r w:rsidRPr="002E73E5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9am </w:t>
      </w:r>
      <w:r w:rsidR="008B52A4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B52A4">
        <w:rPr>
          <w:rFonts w:ascii="Arial" w:eastAsia="Arial" w:hAnsi="Arial" w:cs="Arial"/>
          <w:sz w:val="22"/>
          <w:szCs w:val="22"/>
        </w:rPr>
        <w:t xml:space="preserve">Drive </w:t>
      </w:r>
      <w:r w:rsidR="0049097D">
        <w:rPr>
          <w:rFonts w:ascii="Arial" w:eastAsia="Arial" w:hAnsi="Arial" w:cs="Arial"/>
          <w:sz w:val="22"/>
          <w:szCs w:val="22"/>
        </w:rPr>
        <w:t>–</w:t>
      </w:r>
      <w:r w:rsidR="008B52A4">
        <w:rPr>
          <w:rFonts w:ascii="Arial" w:eastAsia="Arial" w:hAnsi="Arial" w:cs="Arial"/>
          <w:sz w:val="22"/>
          <w:szCs w:val="22"/>
        </w:rPr>
        <w:t xml:space="preserve"> Thru</w:t>
      </w:r>
      <w:r w:rsidR="0049097D">
        <w:rPr>
          <w:rFonts w:ascii="Arial" w:eastAsia="Arial" w:hAnsi="Arial" w:cs="Arial"/>
          <w:sz w:val="22"/>
          <w:szCs w:val="22"/>
        </w:rPr>
        <w:t>, asked about donations</w:t>
      </w:r>
      <w:r w:rsidR="000A276B">
        <w:rPr>
          <w:rFonts w:ascii="Arial" w:eastAsia="Arial" w:hAnsi="Arial" w:cs="Arial"/>
          <w:sz w:val="22"/>
          <w:szCs w:val="22"/>
        </w:rPr>
        <w:t xml:space="preserve">, maybe donate candy – Need two council members to </w:t>
      </w:r>
      <w:r w:rsidR="00A8519F">
        <w:rPr>
          <w:rFonts w:ascii="Arial" w:eastAsia="Arial" w:hAnsi="Arial" w:cs="Arial"/>
          <w:sz w:val="22"/>
          <w:szCs w:val="22"/>
        </w:rPr>
        <w:t>volunteer -</w:t>
      </w:r>
      <w:r w:rsidR="000A276B">
        <w:rPr>
          <w:rFonts w:ascii="Arial" w:eastAsia="Arial" w:hAnsi="Arial" w:cs="Arial"/>
          <w:sz w:val="22"/>
          <w:szCs w:val="22"/>
        </w:rPr>
        <w:t xml:space="preserve"> and we can drop off </w:t>
      </w:r>
      <w:r w:rsidR="002017AA">
        <w:rPr>
          <w:rFonts w:ascii="Arial" w:eastAsia="Arial" w:hAnsi="Arial" w:cs="Arial"/>
          <w:sz w:val="22"/>
          <w:szCs w:val="22"/>
        </w:rPr>
        <w:t>at the library</w:t>
      </w:r>
    </w:p>
    <w:p w14:paraId="6F5E604A" w14:textId="22D58CDC" w:rsidR="000563B0" w:rsidRPr="009C59B7" w:rsidRDefault="000563B0" w:rsidP="009C59B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1CC9D13" w14:textId="63239F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Minutes from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January 8, 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202</w:t>
      </w:r>
      <w:r w:rsidR="009C59B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</w:t>
      </w:r>
    </w:p>
    <w:p w14:paraId="31B2CEED" w14:textId="77777777" w:rsidR="00ED7199" w:rsidRPr="00A644BA" w:rsidRDefault="00ED7199" w:rsidP="00ED719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Reviewed Minutes from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January</w:t>
      </w:r>
    </w:p>
    <w:p w14:paraId="33B91897" w14:textId="3AFFA95A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2017AA">
        <w:rPr>
          <w:rFonts w:ascii="Arial" w:eastAsia="Arial" w:hAnsi="Arial" w:cs="Arial"/>
          <w:b/>
          <w:bCs/>
          <w:sz w:val="22"/>
          <w:szCs w:val="22"/>
        </w:rPr>
        <w:t>Greg Yost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accept the minutes</w:t>
      </w:r>
    </w:p>
    <w:p w14:paraId="5EF11F10" w14:textId="3A3ADD54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565E80">
        <w:rPr>
          <w:rFonts w:ascii="Arial" w:eastAsia="Arial" w:hAnsi="Arial" w:cs="Arial"/>
          <w:b/>
          <w:bCs/>
          <w:sz w:val="22"/>
          <w:szCs w:val="22"/>
        </w:rPr>
        <w:t>LaNa Brown</w:t>
      </w:r>
      <w:r w:rsidR="002017A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63418A38" w14:textId="77777777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64606547" w14:textId="77777777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611A33F3" w14:textId="77777777" w:rsidR="00ED7199" w:rsidRPr="00A644BA" w:rsidRDefault="00ED7199" w:rsidP="00ED719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4547E557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Financials from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January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</w:t>
      </w:r>
    </w:p>
    <w:p w14:paraId="7236224E" w14:textId="77777777" w:rsidR="00ED7199" w:rsidRPr="00A644BA" w:rsidRDefault="00ED7199" w:rsidP="00ED719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Reviewed Financials from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December</w:t>
      </w:r>
    </w:p>
    <w:p w14:paraId="21CEF32A" w14:textId="67DAF464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F</w:t>
      </w:r>
      <w:r w:rsidR="00565E80">
        <w:rPr>
          <w:rFonts w:ascii="Arial" w:eastAsia="Arial" w:hAnsi="Arial" w:cs="Arial"/>
          <w:b/>
          <w:bCs/>
          <w:sz w:val="22"/>
          <w:szCs w:val="22"/>
        </w:rPr>
        <w:t>red Wesner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financials</w:t>
      </w:r>
    </w:p>
    <w:p w14:paraId="1B534A3B" w14:textId="69F7A563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 w:rsidR="001A1FF5">
        <w:rPr>
          <w:rFonts w:ascii="Arial" w:eastAsia="Arial" w:hAnsi="Arial" w:cs="Arial"/>
          <w:b/>
          <w:bCs/>
          <w:sz w:val="22"/>
          <w:szCs w:val="22"/>
        </w:rPr>
        <w:t>reg Yost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65538735" w14:textId="77777777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5076EAEC" w14:textId="77777777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7D1F446F" w14:textId="77777777" w:rsidR="00ED7199" w:rsidRPr="00A644BA" w:rsidRDefault="00ED7199" w:rsidP="00ED719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3915B53" w14:textId="77777777" w:rsidR="00ED7199" w:rsidRDefault="00ED7199" w:rsidP="00ED7199">
      <w:pPr>
        <w:spacing w:line="256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Solicitors Report:</w:t>
      </w:r>
    </w:p>
    <w:p w14:paraId="6A694283" w14:textId="281C4A31" w:rsidR="00ED7199" w:rsidRDefault="001A1FF5" w:rsidP="001A1FF5">
      <w:pPr>
        <w:pStyle w:val="ListParagraph"/>
        <w:numPr>
          <w:ilvl w:val="0"/>
          <w:numId w:val="2"/>
        </w:numPr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Sent copies of easement agreements for cherry street project</w:t>
      </w:r>
      <w:r w:rsidR="00E773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waiting for any questions on the return, once easements are in place we can enter the property. Once agreements </w:t>
      </w:r>
      <w:r w:rsidR="00E773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 xml:space="preserve">in place and bids </w:t>
      </w:r>
      <w:r w:rsidR="004B017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are accepted</w:t>
      </w:r>
      <w:r w:rsidR="000D737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="00E773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 will follow up with lando</w:t>
      </w:r>
      <w:r w:rsidR="00B535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wne</w:t>
      </w:r>
      <w:r w:rsidR="00E773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rs and let them know who the </w:t>
      </w:r>
      <w:r w:rsidR="00B535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</w:t>
      </w:r>
      <w:r w:rsidR="00E773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</w:t>
      </w:r>
      <w:r w:rsidR="00B535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</w:t>
      </w:r>
      <w:r w:rsidR="00E773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actors are doing the work. </w:t>
      </w:r>
    </w:p>
    <w:p w14:paraId="3A94F65D" w14:textId="7E06BBDA" w:rsidR="00B5353D" w:rsidRDefault="00B5353D" w:rsidP="001A1FF5">
      <w:pPr>
        <w:pStyle w:val="ListParagraph"/>
        <w:numPr>
          <w:ilvl w:val="0"/>
          <w:numId w:val="2"/>
        </w:numPr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He provided copies to </w:t>
      </w:r>
      <w:r w:rsidR="0044032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Eizer, and he has not heard back from him</w:t>
      </w:r>
      <w:r w:rsidR="004B017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but he has 30 days to challenge the determination</w:t>
      </w:r>
      <w:r w:rsidR="0044032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The bank has been notified as well.</w:t>
      </w:r>
    </w:p>
    <w:p w14:paraId="5B6678C8" w14:textId="77777777" w:rsidR="000D7374" w:rsidRPr="001A1FF5" w:rsidRDefault="000D7374" w:rsidP="000D7374">
      <w:pPr>
        <w:pStyle w:val="ListParagraph"/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32980BE" w14:textId="77777777" w:rsidR="00ED7199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Fire Report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</w:p>
    <w:p w14:paraId="4A3CDB1B" w14:textId="074C6BFB" w:rsidR="00ED7199" w:rsidRPr="00A644BA" w:rsidRDefault="00ED7199" w:rsidP="00ED7199">
      <w:pPr>
        <w:spacing w:after="0" w:line="240" w:lineRule="auto"/>
        <w:ind w:left="42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File</w:t>
      </w:r>
      <w:r w:rsidR="00500A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</w:t>
      </w:r>
    </w:p>
    <w:p w14:paraId="1BAE6BBC" w14:textId="77777777" w:rsidR="00ED7199" w:rsidRPr="00A644BA" w:rsidRDefault="00ED7199" w:rsidP="00ED7199">
      <w:pPr>
        <w:spacing w:after="0" w:line="240" w:lineRule="auto"/>
        <w:ind w:left="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D67C55F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Zoning/Code Enforcement Repot:</w:t>
      </w:r>
    </w:p>
    <w:p w14:paraId="610B7838" w14:textId="63B7DDEF" w:rsidR="00ED7199" w:rsidRDefault="00F554FE" w:rsidP="000563B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Issued </w:t>
      </w:r>
      <w:r w:rsidR="000563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 traffic citation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filed but have not heard back yet</w:t>
      </w:r>
    </w:p>
    <w:p w14:paraId="25F0E041" w14:textId="730A4552" w:rsidR="00F554FE" w:rsidRDefault="00F554FE" w:rsidP="00F554F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Jason said he would look into it</w:t>
      </w:r>
    </w:p>
    <w:p w14:paraId="1719F55F" w14:textId="77777777" w:rsidR="00F554FE" w:rsidRPr="000563B0" w:rsidRDefault="00F554FE" w:rsidP="00F554FE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00FEAB7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Hall Report:</w:t>
      </w:r>
    </w:p>
    <w:p w14:paraId="4DAC374F" w14:textId="5E9458E0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New Rentals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</w:t>
      </w:r>
      <w:r w:rsidR="00777EC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March 1</w:t>
      </w:r>
    </w:p>
    <w:p w14:paraId="62D2C0D1" w14:textId="14EAB87F" w:rsidR="00ED7199" w:rsidRPr="00A644BA" w:rsidRDefault="00ED7199" w:rsidP="00ED7199">
      <w:pPr>
        <w:spacing w:line="25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Grounds Report</w:t>
      </w:r>
      <w:r w:rsidRPr="00A644B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–</w:t>
      </w:r>
    </w:p>
    <w:p w14:paraId="4A3BFA13" w14:textId="77777777" w:rsidR="00ED7199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Street Report:</w:t>
      </w:r>
    </w:p>
    <w:p w14:paraId="79F5972C" w14:textId="655CF1CB" w:rsidR="00ED7199" w:rsidRPr="005A37EF" w:rsidRDefault="00ED7199" w:rsidP="00ED719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Cherry Street- On</w:t>
      </w:r>
      <w:r w:rsidR="006B1BB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going </w:t>
      </w:r>
    </w:p>
    <w:p w14:paraId="5DB55EE1" w14:textId="77777777" w:rsidR="00ED7199" w:rsidRPr="00A644BA" w:rsidRDefault="00ED7199" w:rsidP="00ED71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205CD29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Old Business:</w:t>
      </w:r>
    </w:p>
    <w:p w14:paraId="039C5532" w14:textId="77777777" w:rsidR="00ED7199" w:rsidRPr="00F624D5" w:rsidRDefault="00ED7199" w:rsidP="00ED7199">
      <w:pPr>
        <w:spacing w:line="256" w:lineRule="auto"/>
        <w:rPr>
          <w:rFonts w:ascii="Arial" w:hAnsi="Arial" w:cs="Arial"/>
          <w:sz w:val="22"/>
          <w:szCs w:val="22"/>
        </w:rPr>
      </w:pPr>
    </w:p>
    <w:p w14:paraId="1F7D1497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 Business:</w:t>
      </w:r>
    </w:p>
    <w:p w14:paraId="1C8BABE4" w14:textId="77777777" w:rsidR="00ED7199" w:rsidRPr="002108ED" w:rsidRDefault="00ED7199" w:rsidP="00ED7199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Advertisement for bid on Cherry Street Project</w:t>
      </w:r>
    </w:p>
    <w:p w14:paraId="354E04CC" w14:textId="4940B1D1" w:rsidR="00ED7199" w:rsidRPr="00A644BA" w:rsidRDefault="00ED7199" w:rsidP="00ED7199">
      <w:pPr>
        <w:spacing w:after="0"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EA7887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</w:t>
      </w:r>
    </w:p>
    <w:p w14:paraId="0D1ADE14" w14:textId="7F7C68C3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F</w:t>
      </w:r>
      <w:r w:rsidR="00EA7887">
        <w:rPr>
          <w:rFonts w:ascii="Arial" w:eastAsia="Arial" w:hAnsi="Arial" w:cs="Arial"/>
          <w:b/>
          <w:bCs/>
          <w:sz w:val="22"/>
          <w:szCs w:val="22"/>
        </w:rPr>
        <w:t xml:space="preserve">aye </w:t>
      </w:r>
      <w:r w:rsidR="003B5357">
        <w:rPr>
          <w:rFonts w:ascii="Arial" w:eastAsia="Arial" w:hAnsi="Arial" w:cs="Arial"/>
          <w:b/>
          <w:bCs/>
          <w:sz w:val="22"/>
          <w:szCs w:val="22"/>
        </w:rPr>
        <w:t>Shaffer</w:t>
      </w:r>
      <w:r w:rsidR="003B5357"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5AC6622E" w14:textId="77777777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07B17267" w14:textId="77777777" w:rsidR="00ED7199" w:rsidRDefault="00ED7199" w:rsidP="00ED7199">
      <w:pPr>
        <w:spacing w:line="256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3D7E9E47" w14:textId="2E3E3599" w:rsidR="00ED7199" w:rsidRDefault="00ED7199" w:rsidP="00ED7199">
      <w:pPr>
        <w:spacing w:line="25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4910C5">
        <w:rPr>
          <w:rFonts w:ascii="Arial" w:eastAsia="Arial" w:hAnsi="Arial" w:cs="Arial"/>
          <w:sz w:val="22"/>
          <w:szCs w:val="22"/>
        </w:rPr>
        <w:t>Wi-Fi</w:t>
      </w:r>
      <w:r>
        <w:rPr>
          <w:rFonts w:ascii="Arial" w:eastAsia="Arial" w:hAnsi="Arial" w:cs="Arial"/>
          <w:sz w:val="22"/>
          <w:szCs w:val="22"/>
        </w:rPr>
        <w:t xml:space="preserve"> Thermostat</w:t>
      </w:r>
      <w:r w:rsidR="006241F7">
        <w:rPr>
          <w:rFonts w:ascii="Arial" w:eastAsia="Arial" w:hAnsi="Arial" w:cs="Arial"/>
          <w:sz w:val="22"/>
          <w:szCs w:val="22"/>
        </w:rPr>
        <w:t xml:space="preserve"> -</w:t>
      </w:r>
      <w:r w:rsidR="0087111E">
        <w:rPr>
          <w:rFonts w:ascii="Arial" w:eastAsia="Arial" w:hAnsi="Arial" w:cs="Arial"/>
          <w:sz w:val="22"/>
          <w:szCs w:val="22"/>
        </w:rPr>
        <w:t>G</w:t>
      </w:r>
      <w:r w:rsidR="006241F7">
        <w:rPr>
          <w:rFonts w:ascii="Arial" w:eastAsia="Arial" w:hAnsi="Arial" w:cs="Arial"/>
          <w:sz w:val="22"/>
          <w:szCs w:val="22"/>
        </w:rPr>
        <w:t>reg said $75-150</w:t>
      </w:r>
      <w:r w:rsidR="0087111E">
        <w:rPr>
          <w:rFonts w:ascii="Arial" w:eastAsia="Arial" w:hAnsi="Arial" w:cs="Arial"/>
          <w:sz w:val="22"/>
          <w:szCs w:val="22"/>
        </w:rPr>
        <w:t xml:space="preserve"> to adjust from home and it</w:t>
      </w:r>
      <w:r w:rsidR="00DF07A7">
        <w:rPr>
          <w:rFonts w:ascii="Arial" w:eastAsia="Arial" w:hAnsi="Arial" w:cs="Arial"/>
          <w:sz w:val="22"/>
          <w:szCs w:val="22"/>
        </w:rPr>
        <w:t>’</w:t>
      </w:r>
      <w:r w:rsidR="0087111E">
        <w:rPr>
          <w:rFonts w:ascii="Arial" w:eastAsia="Arial" w:hAnsi="Arial" w:cs="Arial"/>
          <w:sz w:val="22"/>
          <w:szCs w:val="22"/>
        </w:rPr>
        <w:t>s from a smartphone app</w:t>
      </w:r>
    </w:p>
    <w:p w14:paraId="5ECD0994" w14:textId="76F6E403" w:rsidR="0087111E" w:rsidRPr="00A644BA" w:rsidRDefault="0087111E" w:rsidP="0087111E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FA2C8F">
        <w:rPr>
          <w:rFonts w:ascii="Arial" w:eastAsia="Arial" w:hAnsi="Arial" w:cs="Arial"/>
          <w:b/>
          <w:bCs/>
          <w:sz w:val="22"/>
          <w:szCs w:val="22"/>
        </w:rPr>
        <w:t>F</w:t>
      </w:r>
      <w:r w:rsidR="00404A40">
        <w:rPr>
          <w:rFonts w:ascii="Arial" w:eastAsia="Arial" w:hAnsi="Arial" w:cs="Arial"/>
          <w:b/>
          <w:bCs/>
          <w:sz w:val="22"/>
          <w:szCs w:val="22"/>
        </w:rPr>
        <w:t>aye Sha</w:t>
      </w:r>
      <w:r w:rsidR="00351C29">
        <w:rPr>
          <w:rFonts w:ascii="Arial" w:eastAsia="Arial" w:hAnsi="Arial" w:cs="Arial"/>
          <w:b/>
          <w:bCs/>
          <w:sz w:val="22"/>
          <w:szCs w:val="22"/>
        </w:rPr>
        <w:t>ffer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</w:t>
      </w:r>
    </w:p>
    <w:p w14:paraId="7AF561BB" w14:textId="6C18A3D2" w:rsidR="0087111E" w:rsidRPr="00A644BA" w:rsidRDefault="0087111E" w:rsidP="0087111E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351C29">
        <w:rPr>
          <w:rFonts w:ascii="Arial" w:eastAsia="Arial" w:hAnsi="Arial" w:cs="Arial"/>
          <w:b/>
          <w:bCs/>
          <w:sz w:val="22"/>
          <w:szCs w:val="22"/>
        </w:rPr>
        <w:t>LaNa Brown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32B34383" w14:textId="77777777" w:rsidR="0087111E" w:rsidRPr="00A644BA" w:rsidRDefault="0087111E" w:rsidP="0087111E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656CB2F3" w14:textId="2231C6BE" w:rsidR="0087111E" w:rsidRPr="00E314F4" w:rsidRDefault="0087111E" w:rsidP="00FA2C8F">
      <w:pPr>
        <w:spacing w:line="256" w:lineRule="auto"/>
        <w:ind w:firstLine="72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3D8AE0DC" w14:textId="1D777006" w:rsidR="00ED7199" w:rsidRDefault="00ED7199" w:rsidP="00ED7199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Small Games License</w:t>
      </w:r>
      <w:r w:rsidR="00FA2C8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2E4EC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for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Bingo </w:t>
      </w:r>
      <w:r w:rsidR="00351C2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get some bingo going</w:t>
      </w:r>
    </w:p>
    <w:p w14:paraId="36085BFD" w14:textId="22CD9E73" w:rsidR="002E4ECE" w:rsidRPr="00A644BA" w:rsidRDefault="002E4ECE" w:rsidP="00ED7199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  <w:t xml:space="preserve">- motion to </w:t>
      </w:r>
      <w:r w:rsidR="00B75BE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collaborate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with library to do bingo at hall and get a small games license starting on a </w:t>
      </w:r>
      <w:r w:rsidR="00DB740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month-to-month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basis</w:t>
      </w:r>
    </w:p>
    <w:p w14:paraId="13E13450" w14:textId="678F2A55" w:rsidR="00ED7199" w:rsidRPr="00A644BA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bookmarkStart w:id="0" w:name="_Hlk189675687"/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F83E3E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</w:t>
      </w:r>
    </w:p>
    <w:p w14:paraId="41A0931D" w14:textId="0E52A5E6" w:rsidR="00ED7199" w:rsidRDefault="00ED7199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F83E3E"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sz w:val="22"/>
          <w:szCs w:val="22"/>
        </w:rPr>
        <w:t xml:space="preserve"> </w:t>
      </w:r>
      <w:r w:rsidR="00B475E5">
        <w:rPr>
          <w:rFonts w:ascii="Arial" w:eastAsia="Arial" w:hAnsi="Arial" w:cs="Arial"/>
          <w:sz w:val="22"/>
          <w:szCs w:val="22"/>
        </w:rPr>
        <w:t>seconded</w:t>
      </w:r>
    </w:p>
    <w:p w14:paraId="58128A9F" w14:textId="7F2CD502" w:rsidR="00E62AF3" w:rsidRDefault="00434C26" w:rsidP="00434C26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we ha</w:t>
      </w:r>
      <w:r w:rsidR="008C21F8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 an open motion</w:t>
      </w:r>
    </w:p>
    <w:p w14:paraId="57BD624B" w14:textId="31A6D9B2" w:rsidR="00B475E5" w:rsidRDefault="00B475E5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E62AF3">
        <w:rPr>
          <w:rFonts w:ascii="Arial" w:eastAsia="Arial" w:hAnsi="Arial" w:cs="Arial"/>
          <w:sz w:val="22"/>
          <w:szCs w:val="22"/>
        </w:rPr>
        <w:t>motion</w:t>
      </w:r>
      <w:r>
        <w:rPr>
          <w:rFonts w:ascii="Arial" w:eastAsia="Arial" w:hAnsi="Arial" w:cs="Arial"/>
          <w:sz w:val="22"/>
          <w:szCs w:val="22"/>
        </w:rPr>
        <w:t xml:space="preserve"> was put up to a vote</w:t>
      </w:r>
    </w:p>
    <w:p w14:paraId="1664DE28" w14:textId="508076F9" w:rsidR="00F83E3E" w:rsidRDefault="00B2294A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8F1039" w:rsidRPr="00440A51">
        <w:rPr>
          <w:rFonts w:ascii="Arial" w:eastAsia="Arial" w:hAnsi="Arial" w:cs="Arial"/>
          <w:i/>
          <w:iCs/>
          <w:sz w:val="22"/>
          <w:szCs w:val="22"/>
        </w:rPr>
        <w:t>Faye</w:t>
      </w:r>
      <w:r w:rsidR="008F1039">
        <w:rPr>
          <w:rFonts w:ascii="Arial" w:eastAsia="Arial" w:hAnsi="Arial" w:cs="Arial"/>
          <w:sz w:val="22"/>
          <w:szCs w:val="22"/>
        </w:rPr>
        <w:t xml:space="preserve"> </w:t>
      </w:r>
      <w:r w:rsidR="007F21D2">
        <w:rPr>
          <w:rFonts w:ascii="Arial" w:eastAsia="Arial" w:hAnsi="Arial" w:cs="Arial"/>
          <w:sz w:val="22"/>
          <w:szCs w:val="22"/>
        </w:rPr>
        <w:t xml:space="preserve">- </w:t>
      </w:r>
      <w:r w:rsidR="008F1039">
        <w:rPr>
          <w:rFonts w:ascii="Arial" w:eastAsia="Arial" w:hAnsi="Arial" w:cs="Arial"/>
          <w:sz w:val="22"/>
          <w:szCs w:val="22"/>
        </w:rPr>
        <w:t>Yes</w:t>
      </w:r>
    </w:p>
    <w:p w14:paraId="01EE645C" w14:textId="04CA3A50" w:rsidR="008F1039" w:rsidRDefault="00B2294A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8F1039" w:rsidRPr="00440A51">
        <w:rPr>
          <w:rFonts w:ascii="Arial" w:eastAsia="Arial" w:hAnsi="Arial" w:cs="Arial"/>
          <w:i/>
          <w:iCs/>
          <w:sz w:val="22"/>
          <w:szCs w:val="22"/>
        </w:rPr>
        <w:t>Chris</w:t>
      </w:r>
      <w:r w:rsidR="008F1039">
        <w:rPr>
          <w:rFonts w:ascii="Arial" w:eastAsia="Arial" w:hAnsi="Arial" w:cs="Arial"/>
          <w:sz w:val="22"/>
          <w:szCs w:val="22"/>
        </w:rPr>
        <w:t xml:space="preserve"> </w:t>
      </w:r>
      <w:r w:rsidR="007F21D2">
        <w:rPr>
          <w:rFonts w:ascii="Arial" w:eastAsia="Arial" w:hAnsi="Arial" w:cs="Arial"/>
          <w:sz w:val="22"/>
          <w:szCs w:val="22"/>
        </w:rPr>
        <w:t xml:space="preserve">- </w:t>
      </w:r>
      <w:r w:rsidR="008F1039">
        <w:rPr>
          <w:rFonts w:ascii="Arial" w:eastAsia="Arial" w:hAnsi="Arial" w:cs="Arial"/>
          <w:sz w:val="22"/>
          <w:szCs w:val="22"/>
        </w:rPr>
        <w:t>Yes</w:t>
      </w:r>
    </w:p>
    <w:p w14:paraId="7E2982E8" w14:textId="700FD99E" w:rsidR="008F1039" w:rsidRDefault="00B2294A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8F1039" w:rsidRPr="00440A51">
        <w:rPr>
          <w:rFonts w:ascii="Arial" w:eastAsia="Arial" w:hAnsi="Arial" w:cs="Arial"/>
          <w:i/>
          <w:iCs/>
          <w:sz w:val="22"/>
          <w:szCs w:val="22"/>
        </w:rPr>
        <w:t>Fred</w:t>
      </w:r>
      <w:r w:rsidR="008F1039">
        <w:rPr>
          <w:rFonts w:ascii="Arial" w:eastAsia="Arial" w:hAnsi="Arial" w:cs="Arial"/>
          <w:sz w:val="22"/>
          <w:szCs w:val="22"/>
        </w:rPr>
        <w:t xml:space="preserve"> </w:t>
      </w:r>
      <w:r w:rsidR="007F21D2">
        <w:rPr>
          <w:rFonts w:ascii="Arial" w:eastAsia="Arial" w:hAnsi="Arial" w:cs="Arial"/>
          <w:sz w:val="22"/>
          <w:szCs w:val="22"/>
        </w:rPr>
        <w:t xml:space="preserve">- </w:t>
      </w:r>
      <w:r w:rsidR="008F1039">
        <w:rPr>
          <w:rFonts w:ascii="Arial" w:eastAsia="Arial" w:hAnsi="Arial" w:cs="Arial"/>
          <w:sz w:val="22"/>
          <w:szCs w:val="22"/>
        </w:rPr>
        <w:t>Yes</w:t>
      </w:r>
    </w:p>
    <w:p w14:paraId="7369403B" w14:textId="7C6CC67D" w:rsidR="008F1039" w:rsidRDefault="00B2294A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8F1039" w:rsidRPr="00440A51">
        <w:rPr>
          <w:rFonts w:ascii="Arial" w:eastAsia="Arial" w:hAnsi="Arial" w:cs="Arial"/>
          <w:i/>
          <w:iCs/>
          <w:sz w:val="22"/>
          <w:szCs w:val="22"/>
        </w:rPr>
        <w:t>Greg</w:t>
      </w:r>
      <w:r w:rsidR="008F1039">
        <w:rPr>
          <w:rFonts w:ascii="Arial" w:eastAsia="Arial" w:hAnsi="Arial" w:cs="Arial"/>
          <w:sz w:val="22"/>
          <w:szCs w:val="22"/>
        </w:rPr>
        <w:t xml:space="preserve"> </w:t>
      </w:r>
      <w:r w:rsidR="007F21D2">
        <w:rPr>
          <w:rFonts w:ascii="Arial" w:eastAsia="Arial" w:hAnsi="Arial" w:cs="Arial"/>
          <w:sz w:val="22"/>
          <w:szCs w:val="22"/>
        </w:rPr>
        <w:t xml:space="preserve">- </w:t>
      </w:r>
      <w:r w:rsidR="008F1039">
        <w:rPr>
          <w:rFonts w:ascii="Arial" w:eastAsia="Arial" w:hAnsi="Arial" w:cs="Arial"/>
          <w:sz w:val="22"/>
          <w:szCs w:val="22"/>
        </w:rPr>
        <w:t>N</w:t>
      </w:r>
      <w:r w:rsidR="00D70F21">
        <w:rPr>
          <w:rFonts w:ascii="Arial" w:eastAsia="Arial" w:hAnsi="Arial" w:cs="Arial"/>
          <w:sz w:val="22"/>
          <w:szCs w:val="22"/>
        </w:rPr>
        <w:t>o</w:t>
      </w:r>
    </w:p>
    <w:p w14:paraId="779EDE15" w14:textId="618A85D1" w:rsidR="008F1039" w:rsidRDefault="00B2294A" w:rsidP="00ED7199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8F1039" w:rsidRPr="00440A51">
        <w:rPr>
          <w:rFonts w:ascii="Arial" w:eastAsia="Arial" w:hAnsi="Arial" w:cs="Arial"/>
          <w:i/>
          <w:iCs/>
          <w:sz w:val="22"/>
          <w:szCs w:val="22"/>
        </w:rPr>
        <w:t>LaNa</w:t>
      </w:r>
      <w:r w:rsidR="008F1039">
        <w:rPr>
          <w:rFonts w:ascii="Arial" w:eastAsia="Arial" w:hAnsi="Arial" w:cs="Arial"/>
          <w:sz w:val="22"/>
          <w:szCs w:val="22"/>
        </w:rPr>
        <w:t xml:space="preserve"> </w:t>
      </w:r>
      <w:r w:rsidR="007F21D2">
        <w:rPr>
          <w:rFonts w:ascii="Arial" w:eastAsia="Arial" w:hAnsi="Arial" w:cs="Arial"/>
          <w:sz w:val="22"/>
          <w:szCs w:val="22"/>
        </w:rPr>
        <w:t xml:space="preserve">- </w:t>
      </w:r>
      <w:r w:rsidR="008F1039">
        <w:rPr>
          <w:rFonts w:ascii="Arial" w:eastAsia="Arial" w:hAnsi="Arial" w:cs="Arial"/>
          <w:sz w:val="22"/>
          <w:szCs w:val="22"/>
        </w:rPr>
        <w:t>N</w:t>
      </w:r>
      <w:r w:rsidR="00D70F21">
        <w:rPr>
          <w:rFonts w:ascii="Arial" w:eastAsia="Arial" w:hAnsi="Arial" w:cs="Arial"/>
          <w:sz w:val="22"/>
          <w:szCs w:val="22"/>
        </w:rPr>
        <w:t>o</w:t>
      </w:r>
    </w:p>
    <w:p w14:paraId="4838A643" w14:textId="6484FEEC" w:rsidR="00ED7199" w:rsidRPr="00745842" w:rsidRDefault="00B475E5" w:rsidP="00745842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3B5357"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F1039">
        <w:rPr>
          <w:rFonts w:ascii="Arial" w:eastAsia="Arial" w:hAnsi="Arial" w:cs="Arial"/>
          <w:sz w:val="22"/>
          <w:szCs w:val="22"/>
        </w:rPr>
        <w:t xml:space="preserve">3 </w:t>
      </w:r>
      <w:r w:rsidR="002A6A28">
        <w:rPr>
          <w:rFonts w:ascii="Arial" w:eastAsia="Arial" w:hAnsi="Arial" w:cs="Arial"/>
          <w:sz w:val="22"/>
          <w:szCs w:val="22"/>
        </w:rPr>
        <w:t>yes</w:t>
      </w:r>
      <w:r>
        <w:rPr>
          <w:rFonts w:ascii="Arial" w:eastAsia="Arial" w:hAnsi="Arial" w:cs="Arial"/>
          <w:sz w:val="22"/>
          <w:szCs w:val="22"/>
        </w:rPr>
        <w:t xml:space="preserve"> and</w:t>
      </w:r>
      <w:r w:rsidR="008F1039">
        <w:rPr>
          <w:rFonts w:ascii="Arial" w:eastAsia="Arial" w:hAnsi="Arial" w:cs="Arial"/>
          <w:sz w:val="22"/>
          <w:szCs w:val="22"/>
        </w:rPr>
        <w:t xml:space="preserve"> 2</w:t>
      </w:r>
      <w:r w:rsidR="002A6A28">
        <w:rPr>
          <w:rFonts w:ascii="Arial" w:eastAsia="Arial" w:hAnsi="Arial" w:cs="Arial"/>
          <w:sz w:val="22"/>
          <w:szCs w:val="22"/>
        </w:rPr>
        <w:t xml:space="preserve"> n</w:t>
      </w:r>
      <w:r w:rsidR="003B5357">
        <w:rPr>
          <w:rFonts w:ascii="Arial" w:eastAsia="Arial" w:hAnsi="Arial" w:cs="Arial"/>
          <w:sz w:val="22"/>
          <w:szCs w:val="22"/>
        </w:rPr>
        <w:t>o</w:t>
      </w:r>
    </w:p>
    <w:p w14:paraId="404F334E" w14:textId="37786EFA" w:rsidR="00ED7199" w:rsidRPr="00A644BA" w:rsidRDefault="00ED7199" w:rsidP="00ED7199">
      <w:pPr>
        <w:spacing w:line="256" w:lineRule="auto"/>
        <w:ind w:firstLine="72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- Motion </w:t>
      </w:r>
      <w:bookmarkEnd w:id="0"/>
      <w:r w:rsidR="00D70F21">
        <w:rPr>
          <w:rFonts w:ascii="Arial" w:eastAsia="Arial" w:hAnsi="Arial" w:cs="Arial"/>
          <w:sz w:val="22"/>
          <w:szCs w:val="22"/>
          <w:u w:val="single"/>
        </w:rPr>
        <w:t>passed</w:t>
      </w:r>
    </w:p>
    <w:p w14:paraId="396FFE72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18811D5B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Mayors Report:</w:t>
      </w:r>
    </w:p>
    <w:p w14:paraId="2C4FD98B" w14:textId="77777777" w:rsidR="00ED7199" w:rsidRDefault="00ED7199" w:rsidP="00ED719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</w:p>
    <w:p w14:paraId="0E5966CA" w14:textId="77777777" w:rsidR="00ED7199" w:rsidRPr="000716B2" w:rsidRDefault="00ED7199" w:rsidP="00ED7199">
      <w:pPr>
        <w:pStyle w:val="ListParagraph"/>
        <w:spacing w:after="0" w:line="240" w:lineRule="auto"/>
        <w:ind w:left="4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6C91D31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Treasurer's Report:</w:t>
      </w:r>
    </w:p>
    <w:p w14:paraId="3C71910E" w14:textId="25DD7486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Rachael read the bills and receipts for the month of </w:t>
      </w:r>
      <w:r w:rsidR="007F21D2">
        <w:rPr>
          <w:rFonts w:ascii="Arial" w:eastAsia="Arial" w:hAnsi="Arial" w:cs="Arial"/>
          <w:i/>
          <w:iCs/>
          <w:sz w:val="22"/>
          <w:szCs w:val="22"/>
        </w:rPr>
        <w:t>January</w:t>
      </w: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 202</w:t>
      </w:r>
      <w:r w:rsidR="007F21D2">
        <w:rPr>
          <w:rFonts w:ascii="Arial" w:eastAsia="Arial" w:hAnsi="Arial" w:cs="Arial"/>
          <w:i/>
          <w:iCs/>
          <w:sz w:val="22"/>
          <w:szCs w:val="22"/>
        </w:rPr>
        <w:t>5</w:t>
      </w:r>
    </w:p>
    <w:p w14:paraId="6BD69F06" w14:textId="721EEB5F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F31696"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accept</w:t>
      </w:r>
    </w:p>
    <w:p w14:paraId="239F9A53" w14:textId="7F7FC2A9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F31696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3CF0206B" w14:textId="77777777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63188089" w14:textId="77777777" w:rsidR="00ED7199" w:rsidRPr="00A644BA" w:rsidRDefault="00ED7199" w:rsidP="00ED7199">
      <w:pPr>
        <w:spacing w:after="0" w:line="240" w:lineRule="auto"/>
        <w:ind w:firstLine="720"/>
        <w:textAlignment w:val="baseline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sz w:val="22"/>
          <w:szCs w:val="22"/>
          <w:u w:val="single"/>
        </w:rPr>
        <w:t>Motion carried</w:t>
      </w:r>
    </w:p>
    <w:p w14:paraId="3E07F58A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Arial" w:hAnsi="Arial" w:cs="Arial"/>
          <w:sz w:val="22"/>
          <w:szCs w:val="22"/>
          <w:u w:val="single"/>
        </w:rPr>
      </w:pPr>
    </w:p>
    <w:p w14:paraId="52638CF1" w14:textId="77777777" w:rsidR="00ED7199" w:rsidRPr="00A644BA" w:rsidRDefault="00ED7199" w:rsidP="00ED71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022E346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Adjournment:</w:t>
      </w:r>
    </w:p>
    <w:p w14:paraId="6575D995" w14:textId="77777777" w:rsidR="00ED7199" w:rsidRPr="00A644BA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</w:rPr>
        <w:t>- There was no further business presented before the council at this time</w:t>
      </w:r>
    </w:p>
    <w:p w14:paraId="75290B35" w14:textId="6223ED39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0B4C9B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adjourn</w:t>
      </w:r>
    </w:p>
    <w:p w14:paraId="429FE78A" w14:textId="4A507260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F</w:t>
      </w:r>
      <w:r w:rsidR="000B4C9B">
        <w:rPr>
          <w:rFonts w:ascii="Arial" w:eastAsia="Arial" w:hAnsi="Arial" w:cs="Arial"/>
          <w:b/>
          <w:bCs/>
          <w:sz w:val="22"/>
          <w:szCs w:val="22"/>
        </w:rPr>
        <w:t>aye Shaffer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0B827992" w14:textId="77777777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277E80C0" w14:textId="77777777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sz w:val="22"/>
          <w:szCs w:val="22"/>
          <w:u w:val="single"/>
        </w:rPr>
        <w:t>Motion carried</w:t>
      </w:r>
    </w:p>
    <w:p w14:paraId="3B1E0DC2" w14:textId="77777777" w:rsidR="00ED7199" w:rsidRPr="00A644BA" w:rsidRDefault="00ED7199" w:rsidP="00ED7199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</w:p>
    <w:p w14:paraId="0B02944F" w14:textId="4AB0077F" w:rsidR="00ED7199" w:rsidRPr="00A644BA" w:rsidRDefault="00ED7199" w:rsidP="00ED7199">
      <w:pPr>
        <w:spacing w:line="259" w:lineRule="auto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Meeting Adjourned at </w:t>
      </w:r>
      <w:r>
        <w:rPr>
          <w:rFonts w:ascii="Arial" w:eastAsia="Arial" w:hAnsi="Arial" w:cs="Arial"/>
          <w:i/>
          <w:iCs/>
          <w:sz w:val="22"/>
          <w:szCs w:val="22"/>
        </w:rPr>
        <w:t>7:</w:t>
      </w:r>
      <w:r w:rsidR="000B4C9B">
        <w:rPr>
          <w:rFonts w:ascii="Arial" w:eastAsia="Arial" w:hAnsi="Arial" w:cs="Arial"/>
          <w:i/>
          <w:iCs/>
          <w:sz w:val="22"/>
          <w:szCs w:val="22"/>
        </w:rPr>
        <w:t>29</w:t>
      </w:r>
      <w:r w:rsidRPr="00A644BA">
        <w:rPr>
          <w:rFonts w:ascii="Arial" w:eastAsia="Arial" w:hAnsi="Arial" w:cs="Arial"/>
          <w:i/>
          <w:iCs/>
          <w:sz w:val="22"/>
          <w:szCs w:val="22"/>
        </w:rPr>
        <w:t>pm</w:t>
      </w:r>
    </w:p>
    <w:p w14:paraId="7D006374" w14:textId="77777777" w:rsidR="00ED7199" w:rsidRPr="00A644BA" w:rsidRDefault="00ED7199" w:rsidP="00ED7199">
      <w:pPr>
        <w:spacing w:line="259" w:lineRule="auto"/>
        <w:rPr>
          <w:rFonts w:ascii="Arial" w:hAnsi="Arial" w:cs="Arial"/>
          <w:sz w:val="22"/>
          <w:szCs w:val="22"/>
        </w:rPr>
      </w:pPr>
    </w:p>
    <w:p w14:paraId="12F4414B" w14:textId="77777777" w:rsidR="00ED7199" w:rsidRPr="00A644BA" w:rsidRDefault="00ED7199" w:rsidP="00ED7199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Respectfully Submitted</w:t>
      </w:r>
    </w:p>
    <w:p w14:paraId="3F79A04E" w14:textId="77777777" w:rsidR="00ED7199" w:rsidRPr="00A644BA" w:rsidRDefault="00ED7199" w:rsidP="00ED7199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3807A3CF" w14:textId="77777777" w:rsidR="00ED7199" w:rsidRPr="00A644BA" w:rsidRDefault="00ED7199" w:rsidP="00ED7199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1823FD04" w14:textId="77777777" w:rsidR="00ED7199" w:rsidRPr="00A644BA" w:rsidRDefault="00ED7199" w:rsidP="00ED7199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Rachael Sossamon</w:t>
      </w:r>
    </w:p>
    <w:p w14:paraId="37AE3A80" w14:textId="77777777" w:rsidR="00ED7199" w:rsidRPr="00A644BA" w:rsidRDefault="00ED7199" w:rsidP="00ED7199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Secretary/Treasurer</w:t>
      </w:r>
    </w:p>
    <w:p w14:paraId="3207153F" w14:textId="77777777" w:rsidR="00ED7199" w:rsidRPr="00A644BA" w:rsidRDefault="00ED7199" w:rsidP="00ED7199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4C6D612" w14:textId="77777777" w:rsidR="00ED7199" w:rsidRPr="00324DE6" w:rsidRDefault="00ED7199" w:rsidP="00ED71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p w14:paraId="6B0F559D" w14:textId="77777777" w:rsidR="00ED7199" w:rsidRDefault="00ED7199" w:rsidP="00ED7199"/>
    <w:p w14:paraId="1CD20F34" w14:textId="77777777" w:rsidR="00ED7199" w:rsidRDefault="00ED7199"/>
    <w:sectPr w:rsidR="00ED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C39BF"/>
    <w:multiLevelType w:val="hybridMultilevel"/>
    <w:tmpl w:val="F8F42EFA"/>
    <w:lvl w:ilvl="0" w:tplc="6E5E64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6083"/>
    <w:multiLevelType w:val="hybridMultilevel"/>
    <w:tmpl w:val="02ACFB7E"/>
    <w:lvl w:ilvl="0" w:tplc="FAF664D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5765798">
    <w:abstractNumId w:val="1"/>
  </w:num>
  <w:num w:numId="2" w16cid:durableId="11836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99"/>
    <w:rsid w:val="000563B0"/>
    <w:rsid w:val="000A276B"/>
    <w:rsid w:val="000B4C9B"/>
    <w:rsid w:val="000D7374"/>
    <w:rsid w:val="001A0C72"/>
    <w:rsid w:val="001A1FF5"/>
    <w:rsid w:val="001C789E"/>
    <w:rsid w:val="002017AA"/>
    <w:rsid w:val="00221E81"/>
    <w:rsid w:val="00264828"/>
    <w:rsid w:val="00282625"/>
    <w:rsid w:val="002A6A28"/>
    <w:rsid w:val="002B3FFC"/>
    <w:rsid w:val="002E4ECE"/>
    <w:rsid w:val="002E73E5"/>
    <w:rsid w:val="00305124"/>
    <w:rsid w:val="00351C29"/>
    <w:rsid w:val="003B5357"/>
    <w:rsid w:val="003C351B"/>
    <w:rsid w:val="00404A40"/>
    <w:rsid w:val="00432180"/>
    <w:rsid w:val="00434C26"/>
    <w:rsid w:val="00440321"/>
    <w:rsid w:val="00440A51"/>
    <w:rsid w:val="0049097D"/>
    <w:rsid w:val="004910C5"/>
    <w:rsid w:val="004B017B"/>
    <w:rsid w:val="00500AE3"/>
    <w:rsid w:val="00565E80"/>
    <w:rsid w:val="006241F7"/>
    <w:rsid w:val="006B1BBF"/>
    <w:rsid w:val="00745842"/>
    <w:rsid w:val="00777ECA"/>
    <w:rsid w:val="007F21D2"/>
    <w:rsid w:val="0087111E"/>
    <w:rsid w:val="00890BB8"/>
    <w:rsid w:val="008B52A4"/>
    <w:rsid w:val="008C21F8"/>
    <w:rsid w:val="008F1039"/>
    <w:rsid w:val="00984C44"/>
    <w:rsid w:val="009B6971"/>
    <w:rsid w:val="009C59B7"/>
    <w:rsid w:val="00A8519F"/>
    <w:rsid w:val="00B2294A"/>
    <w:rsid w:val="00B24D3D"/>
    <w:rsid w:val="00B475E5"/>
    <w:rsid w:val="00B5353D"/>
    <w:rsid w:val="00B75BE8"/>
    <w:rsid w:val="00B961DA"/>
    <w:rsid w:val="00BC4496"/>
    <w:rsid w:val="00BC553A"/>
    <w:rsid w:val="00CB1568"/>
    <w:rsid w:val="00D15231"/>
    <w:rsid w:val="00D70F21"/>
    <w:rsid w:val="00DB7404"/>
    <w:rsid w:val="00DF07A7"/>
    <w:rsid w:val="00E62AF3"/>
    <w:rsid w:val="00E77347"/>
    <w:rsid w:val="00EA7887"/>
    <w:rsid w:val="00ED7199"/>
    <w:rsid w:val="00F31696"/>
    <w:rsid w:val="00F554FE"/>
    <w:rsid w:val="00F83E3E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3C95"/>
  <w15:chartTrackingRefBased/>
  <w15:docId w15:val="{7C308BBE-90DA-409F-ACE3-162E074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99"/>
  </w:style>
  <w:style w:type="paragraph" w:styleId="Heading1">
    <w:name w:val="heading 1"/>
    <w:basedOn w:val="Normal"/>
    <w:next w:val="Normal"/>
    <w:link w:val="Heading1Char"/>
    <w:uiPriority w:val="9"/>
    <w:qFormat/>
    <w:rsid w:val="00ED7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61</cp:revision>
  <dcterms:created xsi:type="dcterms:W3CDTF">2025-02-05T15:31:00Z</dcterms:created>
  <dcterms:modified xsi:type="dcterms:W3CDTF">2025-03-03T22:34:00Z</dcterms:modified>
</cp:coreProperties>
</file>